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5515</w:t>
        <w:tab/>
        <w:tab/>
        <w:t xml:space="preserve">164765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2371.83</w:t>
        <w:tab/>
        <w:tab/>
        <w:t xml:space="preserve">7950.31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