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5402</w:t>
        <w:tab/>
        <w:tab/>
        <w:t xml:space="preserve">778357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2581.46</w:t>
        <w:tab/>
        <w:tab/>
        <w:t xml:space="preserve">8590.91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