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idx</w:t>
        <w:tab/>
        <w:t xml:space="preserve">5164</w:t>
        <w:tab/>
        <w:tab/>
        <w:t xml:space="preserve">219328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rpm</w:t>
        <w:tab/>
        <w:t xml:space="preserve">3321.8</w:t>
        <w:tab/>
        <w:tab/>
        <w:t xml:space="preserve">12000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